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09" w:rsidRPr="00365690" w:rsidRDefault="00777609" w:rsidP="003656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5690">
        <w:rPr>
          <w:rFonts w:ascii="Times New Roman" w:hAnsi="Times New Roman" w:cs="Times New Roman"/>
          <w:b/>
          <w:sz w:val="32"/>
          <w:szCs w:val="32"/>
        </w:rPr>
        <w:t>ЗАТВЕРДЖУЮ</w:t>
      </w:r>
    </w:p>
    <w:p w:rsidR="00777609" w:rsidRDefault="00777609" w:rsidP="0036569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Кельменецького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609" w:rsidRDefault="00777609" w:rsidP="0036569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професійного ліцею</w:t>
      </w:r>
    </w:p>
    <w:p w:rsidR="00777609" w:rsidRDefault="00777609" w:rsidP="0036569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__________Я.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Чура</w:t>
      </w:r>
      <w:proofErr w:type="spellEnd"/>
    </w:p>
    <w:p w:rsidR="00365690" w:rsidRPr="00365690" w:rsidRDefault="00365690" w:rsidP="003656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5690">
        <w:rPr>
          <w:rFonts w:ascii="Times New Roman" w:hAnsi="Times New Roman" w:cs="Times New Roman"/>
          <w:b/>
          <w:sz w:val="32"/>
          <w:szCs w:val="32"/>
        </w:rPr>
        <w:t>14.09.2020</w:t>
      </w:r>
    </w:p>
    <w:p w:rsidR="00365690" w:rsidRDefault="00365690" w:rsidP="0077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609" w:rsidRPr="00777609" w:rsidRDefault="00777609" w:rsidP="00777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609">
        <w:rPr>
          <w:rFonts w:ascii="Times New Roman" w:hAnsi="Times New Roman" w:cs="Times New Roman"/>
          <w:b/>
          <w:sz w:val="32"/>
          <w:szCs w:val="32"/>
        </w:rPr>
        <w:t xml:space="preserve">Гнучкий розклад </w:t>
      </w:r>
      <w:r w:rsidR="00E1501F">
        <w:rPr>
          <w:rFonts w:ascii="Times New Roman" w:hAnsi="Times New Roman" w:cs="Times New Roman"/>
          <w:b/>
          <w:sz w:val="32"/>
          <w:szCs w:val="32"/>
        </w:rPr>
        <w:t>тривалості уроків та перерв</w:t>
      </w:r>
    </w:p>
    <w:p w:rsidR="00A2608A" w:rsidRDefault="00777609" w:rsidP="00777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609">
        <w:rPr>
          <w:rFonts w:ascii="Times New Roman" w:hAnsi="Times New Roman" w:cs="Times New Roman"/>
          <w:b/>
          <w:sz w:val="32"/>
          <w:szCs w:val="32"/>
        </w:rPr>
        <w:t>на період адаптивного карантину</w:t>
      </w:r>
    </w:p>
    <w:p w:rsidR="00365690" w:rsidRDefault="00365690" w:rsidP="0077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119"/>
        <w:gridCol w:w="2546"/>
      </w:tblGrid>
      <w:tr w:rsidR="00777609" w:rsidTr="00777609">
        <w:tc>
          <w:tcPr>
            <w:tcW w:w="1980" w:type="dxa"/>
          </w:tcPr>
          <w:p w:rsidR="00777609" w:rsidRDefault="00777609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пари</w:t>
            </w:r>
          </w:p>
        </w:tc>
        <w:tc>
          <w:tcPr>
            <w:tcW w:w="1984" w:type="dxa"/>
          </w:tcPr>
          <w:p w:rsidR="00777609" w:rsidRDefault="00777609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уроку</w:t>
            </w:r>
          </w:p>
        </w:tc>
        <w:tc>
          <w:tcPr>
            <w:tcW w:w="3119" w:type="dxa"/>
          </w:tcPr>
          <w:p w:rsidR="00777609" w:rsidRDefault="00777609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 проведення</w:t>
            </w:r>
          </w:p>
        </w:tc>
        <w:tc>
          <w:tcPr>
            <w:tcW w:w="2546" w:type="dxa"/>
          </w:tcPr>
          <w:p w:rsidR="00777609" w:rsidRDefault="00777609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Проведення онлайн- конференцій</w:t>
            </w:r>
          </w:p>
        </w:tc>
      </w:tr>
      <w:tr w:rsidR="00337737" w:rsidTr="00777609">
        <w:tc>
          <w:tcPr>
            <w:tcW w:w="1980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– 10.30</w:t>
            </w:r>
          </w:p>
        </w:tc>
        <w:tc>
          <w:tcPr>
            <w:tcW w:w="2546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</w:tr>
      <w:tr w:rsidR="00337737" w:rsidTr="00777609">
        <w:tc>
          <w:tcPr>
            <w:tcW w:w="1980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37737" w:rsidRDefault="00445C4C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9.45</w:t>
            </w:r>
          </w:p>
        </w:tc>
      </w:tr>
      <w:tr w:rsidR="00337737" w:rsidTr="00264543">
        <w:tc>
          <w:tcPr>
            <w:tcW w:w="9629" w:type="dxa"/>
            <w:gridSpan w:val="4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Перерва з 10.30 до 10.45</w:t>
            </w:r>
          </w:p>
        </w:tc>
      </w:tr>
      <w:tr w:rsidR="00337737" w:rsidTr="00777609">
        <w:tc>
          <w:tcPr>
            <w:tcW w:w="1980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</w:t>
            </w: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 – 12.15</w:t>
            </w:r>
          </w:p>
        </w:tc>
        <w:tc>
          <w:tcPr>
            <w:tcW w:w="2546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</w:p>
        </w:tc>
      </w:tr>
      <w:tr w:rsidR="00337737" w:rsidTr="00777609">
        <w:tc>
          <w:tcPr>
            <w:tcW w:w="1980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37737" w:rsidRDefault="003A11CA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</w:tr>
      <w:tr w:rsidR="00337737" w:rsidTr="00881062">
        <w:tc>
          <w:tcPr>
            <w:tcW w:w="9629" w:type="dxa"/>
            <w:gridSpan w:val="4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Перерва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 12.15 до 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337737" w:rsidTr="00777609">
        <w:tc>
          <w:tcPr>
            <w:tcW w:w="1980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ІІІ</w:t>
            </w: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 – 14.00</w:t>
            </w:r>
          </w:p>
        </w:tc>
        <w:tc>
          <w:tcPr>
            <w:tcW w:w="2546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</w:tr>
      <w:tr w:rsidR="00337737" w:rsidTr="00777609">
        <w:tc>
          <w:tcPr>
            <w:tcW w:w="1980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19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37737" w:rsidRDefault="003A11CA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D803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337737" w:rsidTr="004E0833">
        <w:tc>
          <w:tcPr>
            <w:tcW w:w="9629" w:type="dxa"/>
            <w:gridSpan w:val="4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Обідня перерва з 14.00 до 14.30</w:t>
            </w:r>
          </w:p>
        </w:tc>
      </w:tr>
      <w:tr w:rsidR="00337737" w:rsidTr="00777609">
        <w:tc>
          <w:tcPr>
            <w:tcW w:w="1980" w:type="dxa"/>
            <w:vMerge w:val="restart"/>
          </w:tcPr>
          <w:p w:rsidR="00337737" w:rsidRP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19" w:type="dxa"/>
            <w:vMerge w:val="restart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 – 16.00</w:t>
            </w:r>
          </w:p>
        </w:tc>
        <w:tc>
          <w:tcPr>
            <w:tcW w:w="2546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</w:tr>
      <w:tr w:rsidR="00337737" w:rsidTr="00777609">
        <w:tc>
          <w:tcPr>
            <w:tcW w:w="1980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19" w:type="dxa"/>
            <w:vMerge/>
          </w:tcPr>
          <w:p w:rsidR="00337737" w:rsidRDefault="00337737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37737" w:rsidRDefault="003A11CA" w:rsidP="003377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15.15</w:t>
            </w:r>
          </w:p>
        </w:tc>
      </w:tr>
    </w:tbl>
    <w:p w:rsidR="00777609" w:rsidRPr="00777609" w:rsidRDefault="00777609" w:rsidP="0077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7609" w:rsidRPr="00777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3D"/>
    <w:rsid w:val="00032B8D"/>
    <w:rsid w:val="0028113D"/>
    <w:rsid w:val="00330FC0"/>
    <w:rsid w:val="00337737"/>
    <w:rsid w:val="00365690"/>
    <w:rsid w:val="003A11CA"/>
    <w:rsid w:val="00445C4C"/>
    <w:rsid w:val="00777609"/>
    <w:rsid w:val="00D80349"/>
    <w:rsid w:val="00D8409D"/>
    <w:rsid w:val="00E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F2A5"/>
  <w15:chartTrackingRefBased/>
  <w15:docId w15:val="{194DA3DD-E880-4003-A029-BF0DB71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7</cp:revision>
  <cp:lastPrinted>2020-09-14T08:19:00Z</cp:lastPrinted>
  <dcterms:created xsi:type="dcterms:W3CDTF">2020-09-14T07:49:00Z</dcterms:created>
  <dcterms:modified xsi:type="dcterms:W3CDTF">2020-09-14T09:26:00Z</dcterms:modified>
</cp:coreProperties>
</file>